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80540" w14:textId="77777777" w:rsidR="008D6193" w:rsidRDefault="00DC3EBF">
      <w:pPr>
        <w:spacing w:before="29"/>
        <w:ind w:left="759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248CD6" wp14:editId="3F3BCA47">
                <wp:simplePos x="0" y="0"/>
                <wp:positionH relativeFrom="page">
                  <wp:posOffset>4296410</wp:posOffset>
                </wp:positionH>
                <wp:positionV relativeFrom="paragraph">
                  <wp:posOffset>401955</wp:posOffset>
                </wp:positionV>
                <wp:extent cx="2684145" cy="1498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4145" cy="149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thickThinMediumGap" w:sz="18" w:space="0" w:color="EFEFEF"/>
                                <w:left w:val="thickThinMediumGap" w:sz="18" w:space="0" w:color="EFEFEF"/>
                                <w:bottom w:val="thickThinMediumGap" w:sz="18" w:space="0" w:color="EFEFEF"/>
                                <w:right w:val="thickThinMediumGap" w:sz="18" w:space="0" w:color="EFEFEF"/>
                                <w:insideH w:val="thickThinMediumGap" w:sz="18" w:space="0" w:color="EFEFEF"/>
                                <w:insideV w:val="thickThinMediumGap" w:sz="18" w:space="0" w:color="EFEFE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63"/>
                              <w:gridCol w:w="1862"/>
                            </w:tblGrid>
                            <w:tr w:rsidR="008D6193" w14:paraId="38CED0E3" w14:textId="77777777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2263" w:type="dxa"/>
                                  <w:tcBorders>
                                    <w:left w:val="thickThinMediumGap" w:sz="13" w:space="0" w:color="EFEFEF"/>
                                    <w:bottom w:val="double" w:sz="8" w:space="0" w:color="A0A0A0"/>
                                    <w:right w:val="double" w:sz="8" w:space="0" w:color="A0A0A0"/>
                                  </w:tcBorders>
                                </w:tcPr>
                                <w:p w14:paraId="73CBEC24" w14:textId="77777777" w:rsidR="008D6193" w:rsidRDefault="00CC31DA">
                                  <w:pPr>
                                    <w:pStyle w:val="TableParagraph"/>
                                    <w:spacing w:before="9"/>
                                    <w:ind w:left="55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Month Paid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tcBorders>
                                    <w:left w:val="double" w:sz="8" w:space="0" w:color="A0A0A0"/>
                                    <w:bottom w:val="double" w:sz="8" w:space="0" w:color="A0A0A0"/>
                                    <w:right w:val="thickThinMediumGap" w:sz="13" w:space="0" w:color="A0A0A0"/>
                                  </w:tcBorders>
                                </w:tcPr>
                                <w:p w14:paraId="712F25EC" w14:textId="77777777" w:rsidR="008D6193" w:rsidRDefault="00CC31DA">
                                  <w:pPr>
                                    <w:pStyle w:val="TableParagraph"/>
                                    <w:spacing w:before="9"/>
                                    <w:ind w:left="284" w:right="28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Amount Due</w:t>
                                  </w:r>
                                </w:p>
                              </w:tc>
                            </w:tr>
                            <w:tr w:rsidR="008D6193" w14:paraId="17B95574" w14:textId="77777777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2263" w:type="dxa"/>
                                  <w:tcBorders>
                                    <w:top w:val="double" w:sz="8" w:space="0" w:color="A0A0A0"/>
                                    <w:left w:val="thickThinMediumGap" w:sz="13" w:space="0" w:color="EFEFEF"/>
                                    <w:bottom w:val="double" w:sz="8" w:space="0" w:color="A0A0A0"/>
                                    <w:right w:val="double" w:sz="8" w:space="0" w:color="A0A0A0"/>
                                  </w:tcBorders>
                                </w:tcPr>
                                <w:p w14:paraId="71305B92" w14:textId="77777777" w:rsidR="008D6193" w:rsidRDefault="00CC31D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January/February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tcBorders>
                                    <w:top w:val="double" w:sz="8" w:space="0" w:color="A0A0A0"/>
                                    <w:left w:val="double" w:sz="8" w:space="0" w:color="A0A0A0"/>
                                    <w:bottom w:val="double" w:sz="8" w:space="0" w:color="A0A0A0"/>
                                    <w:right w:val="thickThinMediumGap" w:sz="13" w:space="0" w:color="A0A0A0"/>
                                  </w:tcBorders>
                                </w:tcPr>
                                <w:p w14:paraId="6735D856" w14:textId="77777777" w:rsidR="008D6193" w:rsidRDefault="00CC31DA">
                                  <w:pPr>
                                    <w:pStyle w:val="TableParagraph"/>
                                    <w:ind w:left="284" w:right="2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$30</w:t>
                                  </w:r>
                                </w:p>
                              </w:tc>
                            </w:tr>
                            <w:tr w:rsidR="008D6193" w14:paraId="4B5A049B" w14:textId="77777777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2263" w:type="dxa"/>
                                  <w:tcBorders>
                                    <w:top w:val="double" w:sz="8" w:space="0" w:color="A0A0A0"/>
                                    <w:left w:val="thickThinMediumGap" w:sz="13" w:space="0" w:color="EFEFEF"/>
                                    <w:bottom w:val="double" w:sz="8" w:space="0" w:color="A0A0A0"/>
                                    <w:right w:val="double" w:sz="8" w:space="0" w:color="A0A0A0"/>
                                  </w:tcBorders>
                                </w:tcPr>
                                <w:p w14:paraId="3C10006F" w14:textId="77777777" w:rsidR="008D6193" w:rsidRDefault="00CC31D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March/April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tcBorders>
                                    <w:top w:val="double" w:sz="8" w:space="0" w:color="A0A0A0"/>
                                    <w:left w:val="double" w:sz="8" w:space="0" w:color="A0A0A0"/>
                                    <w:bottom w:val="double" w:sz="8" w:space="0" w:color="A0A0A0"/>
                                    <w:right w:val="thickThinMediumGap" w:sz="13" w:space="0" w:color="A0A0A0"/>
                                  </w:tcBorders>
                                </w:tcPr>
                                <w:p w14:paraId="4CED6C21" w14:textId="77777777" w:rsidR="008D6193" w:rsidRDefault="00CC31DA">
                                  <w:pPr>
                                    <w:pStyle w:val="TableParagraph"/>
                                    <w:ind w:left="284" w:right="2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$25</w:t>
                                  </w:r>
                                </w:p>
                              </w:tc>
                            </w:tr>
                            <w:tr w:rsidR="008D6193" w14:paraId="7AF78A05" w14:textId="77777777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2263" w:type="dxa"/>
                                  <w:tcBorders>
                                    <w:top w:val="double" w:sz="8" w:space="0" w:color="A0A0A0"/>
                                    <w:left w:val="thickThinMediumGap" w:sz="13" w:space="0" w:color="EFEFEF"/>
                                    <w:bottom w:val="double" w:sz="8" w:space="0" w:color="A0A0A0"/>
                                    <w:right w:val="double" w:sz="8" w:space="0" w:color="A0A0A0"/>
                                  </w:tcBorders>
                                </w:tcPr>
                                <w:p w14:paraId="576F873F" w14:textId="77777777" w:rsidR="008D6193" w:rsidRDefault="00CC31D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May/June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tcBorders>
                                    <w:top w:val="double" w:sz="8" w:space="0" w:color="A0A0A0"/>
                                    <w:left w:val="double" w:sz="8" w:space="0" w:color="A0A0A0"/>
                                    <w:bottom w:val="double" w:sz="8" w:space="0" w:color="A0A0A0"/>
                                    <w:right w:val="thickThinMediumGap" w:sz="13" w:space="0" w:color="A0A0A0"/>
                                  </w:tcBorders>
                                </w:tcPr>
                                <w:p w14:paraId="6CA46D07" w14:textId="77777777" w:rsidR="008D6193" w:rsidRDefault="00CC31DA">
                                  <w:pPr>
                                    <w:pStyle w:val="TableParagraph"/>
                                    <w:ind w:left="284" w:right="2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$20</w:t>
                                  </w:r>
                                </w:p>
                              </w:tc>
                            </w:tr>
                            <w:tr w:rsidR="008D6193" w14:paraId="70EB0F11" w14:textId="77777777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2263" w:type="dxa"/>
                                  <w:tcBorders>
                                    <w:top w:val="double" w:sz="8" w:space="0" w:color="A0A0A0"/>
                                    <w:left w:val="thickThinMediumGap" w:sz="13" w:space="0" w:color="EFEFEF"/>
                                    <w:bottom w:val="double" w:sz="8" w:space="0" w:color="A0A0A0"/>
                                    <w:right w:val="double" w:sz="8" w:space="0" w:color="A0A0A0"/>
                                  </w:tcBorders>
                                </w:tcPr>
                                <w:p w14:paraId="0576D1FD" w14:textId="77777777" w:rsidR="008D6193" w:rsidRDefault="00CC31D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July/August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tcBorders>
                                    <w:top w:val="double" w:sz="8" w:space="0" w:color="A0A0A0"/>
                                    <w:left w:val="double" w:sz="8" w:space="0" w:color="A0A0A0"/>
                                    <w:bottom w:val="double" w:sz="8" w:space="0" w:color="A0A0A0"/>
                                    <w:right w:val="thickThinMediumGap" w:sz="13" w:space="0" w:color="A0A0A0"/>
                                  </w:tcBorders>
                                </w:tcPr>
                                <w:p w14:paraId="3A62873D" w14:textId="77777777" w:rsidR="008D6193" w:rsidRDefault="00CC31DA">
                                  <w:pPr>
                                    <w:pStyle w:val="TableParagraph"/>
                                    <w:ind w:left="284" w:right="2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$15</w:t>
                                  </w:r>
                                </w:p>
                              </w:tc>
                            </w:tr>
                            <w:tr w:rsidR="008D6193" w14:paraId="1FF4A8E6" w14:textId="77777777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2263" w:type="dxa"/>
                                  <w:tcBorders>
                                    <w:top w:val="double" w:sz="8" w:space="0" w:color="A0A0A0"/>
                                    <w:left w:val="thickThinMediumGap" w:sz="13" w:space="0" w:color="EFEFEF"/>
                                    <w:bottom w:val="double" w:sz="8" w:space="0" w:color="A0A0A0"/>
                                    <w:right w:val="double" w:sz="8" w:space="0" w:color="A0A0A0"/>
                                  </w:tcBorders>
                                </w:tcPr>
                                <w:p w14:paraId="04ADEC33" w14:textId="77777777" w:rsidR="008D6193" w:rsidRDefault="00CC31D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September/October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tcBorders>
                                    <w:top w:val="double" w:sz="8" w:space="0" w:color="A0A0A0"/>
                                    <w:left w:val="double" w:sz="8" w:space="0" w:color="A0A0A0"/>
                                    <w:bottom w:val="double" w:sz="8" w:space="0" w:color="A0A0A0"/>
                                    <w:right w:val="thickThinMediumGap" w:sz="13" w:space="0" w:color="A0A0A0"/>
                                  </w:tcBorders>
                                </w:tcPr>
                                <w:p w14:paraId="1F4B1F18" w14:textId="77777777" w:rsidR="008D6193" w:rsidRDefault="00CC31DA">
                                  <w:pPr>
                                    <w:pStyle w:val="TableParagraph"/>
                                    <w:ind w:left="284" w:right="2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$10</w:t>
                                  </w:r>
                                </w:p>
                              </w:tc>
                            </w:tr>
                            <w:tr w:rsidR="008D6193" w14:paraId="4F488D20" w14:textId="77777777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2263" w:type="dxa"/>
                                  <w:tcBorders>
                                    <w:top w:val="double" w:sz="8" w:space="0" w:color="A0A0A0"/>
                                    <w:left w:val="thickThinMediumGap" w:sz="13" w:space="0" w:color="EFEFEF"/>
                                    <w:bottom w:val="thickThinMediumGap" w:sz="18" w:space="0" w:color="A0A0A0"/>
                                    <w:right w:val="double" w:sz="8" w:space="0" w:color="A0A0A0"/>
                                  </w:tcBorders>
                                </w:tcPr>
                                <w:p w14:paraId="0800367B" w14:textId="77777777" w:rsidR="008D6193" w:rsidRDefault="00CC31D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November/December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tcBorders>
                                    <w:top w:val="double" w:sz="8" w:space="0" w:color="A0A0A0"/>
                                    <w:left w:val="double" w:sz="8" w:space="0" w:color="A0A0A0"/>
                                    <w:bottom w:val="thickThinMediumGap" w:sz="18" w:space="0" w:color="A0A0A0"/>
                                    <w:right w:val="thickThinMediumGap" w:sz="13" w:space="0" w:color="A0A0A0"/>
                                  </w:tcBorders>
                                </w:tcPr>
                                <w:p w14:paraId="0B36C5A2" w14:textId="77777777" w:rsidR="008D6193" w:rsidRDefault="00CC31DA">
                                  <w:pPr>
                                    <w:pStyle w:val="TableParagraph"/>
                                    <w:ind w:left="283" w:right="2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$35 **</w:t>
                                  </w:r>
                                </w:p>
                              </w:tc>
                            </w:tr>
                          </w:tbl>
                          <w:p w14:paraId="2D5AE416" w14:textId="77777777" w:rsidR="008D6193" w:rsidRDefault="008D6193">
                            <w:pPr>
                              <w:pStyle w:val="BodyText"/>
                              <w:spacing w:befor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248C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8.3pt;margin-top:31.65pt;width:211.35pt;height:1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Borders>
                          <w:top w:val="thickThinMediumGap" w:sz="18" w:space="0" w:color="EFEFEF"/>
                          <w:left w:val="thickThinMediumGap" w:sz="18" w:space="0" w:color="EFEFEF"/>
                          <w:bottom w:val="thickThinMediumGap" w:sz="18" w:space="0" w:color="EFEFEF"/>
                          <w:right w:val="thickThinMediumGap" w:sz="18" w:space="0" w:color="EFEFEF"/>
                          <w:insideH w:val="thickThinMediumGap" w:sz="18" w:space="0" w:color="EFEFEF"/>
                          <w:insideV w:val="thickThinMediumGap" w:sz="18" w:space="0" w:color="EFEFE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63"/>
                        <w:gridCol w:w="1862"/>
                      </w:tblGrid>
                      <w:tr w:rsidR="008D6193" w14:paraId="38CED0E3" w14:textId="77777777">
                        <w:trPr>
                          <w:trHeight w:hRule="exact" w:val="334"/>
                        </w:trPr>
                        <w:tc>
                          <w:tcPr>
                            <w:tcW w:w="2263" w:type="dxa"/>
                            <w:tcBorders>
                              <w:left w:val="thickThinMediumGap" w:sz="13" w:space="0" w:color="EFEFEF"/>
                              <w:bottom w:val="double" w:sz="8" w:space="0" w:color="A0A0A0"/>
                              <w:right w:val="double" w:sz="8" w:space="0" w:color="A0A0A0"/>
                            </w:tcBorders>
                          </w:tcPr>
                          <w:p w14:paraId="73CBEC24" w14:textId="77777777" w:rsidR="008D6193" w:rsidRDefault="00CC31DA">
                            <w:pPr>
                              <w:pStyle w:val="TableParagraph"/>
                              <w:spacing w:before="9"/>
                              <w:ind w:left="55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Month Paid</w:t>
                            </w:r>
                          </w:p>
                        </w:tc>
                        <w:tc>
                          <w:tcPr>
                            <w:tcW w:w="1862" w:type="dxa"/>
                            <w:tcBorders>
                              <w:left w:val="double" w:sz="8" w:space="0" w:color="A0A0A0"/>
                              <w:bottom w:val="double" w:sz="8" w:space="0" w:color="A0A0A0"/>
                              <w:right w:val="thickThinMediumGap" w:sz="13" w:space="0" w:color="A0A0A0"/>
                            </w:tcBorders>
                          </w:tcPr>
                          <w:p w14:paraId="712F25EC" w14:textId="77777777" w:rsidR="008D6193" w:rsidRDefault="00CC31DA">
                            <w:pPr>
                              <w:pStyle w:val="TableParagraph"/>
                              <w:spacing w:before="9"/>
                              <w:ind w:left="284" w:right="28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Amount Due</w:t>
                            </w:r>
                          </w:p>
                        </w:tc>
                      </w:tr>
                      <w:tr w:rsidR="008D6193" w14:paraId="17B95574" w14:textId="77777777">
                        <w:trPr>
                          <w:trHeight w:hRule="exact" w:val="322"/>
                        </w:trPr>
                        <w:tc>
                          <w:tcPr>
                            <w:tcW w:w="2263" w:type="dxa"/>
                            <w:tcBorders>
                              <w:top w:val="double" w:sz="8" w:space="0" w:color="A0A0A0"/>
                              <w:left w:val="thickThinMediumGap" w:sz="13" w:space="0" w:color="EFEFEF"/>
                              <w:bottom w:val="double" w:sz="8" w:space="0" w:color="A0A0A0"/>
                              <w:right w:val="double" w:sz="8" w:space="0" w:color="A0A0A0"/>
                            </w:tcBorders>
                          </w:tcPr>
                          <w:p w14:paraId="71305B92" w14:textId="77777777" w:rsidR="008D6193" w:rsidRDefault="00CC31D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January/February</w:t>
                            </w:r>
                          </w:p>
                        </w:tc>
                        <w:tc>
                          <w:tcPr>
                            <w:tcW w:w="1862" w:type="dxa"/>
                            <w:tcBorders>
                              <w:top w:val="double" w:sz="8" w:space="0" w:color="A0A0A0"/>
                              <w:left w:val="double" w:sz="8" w:space="0" w:color="A0A0A0"/>
                              <w:bottom w:val="double" w:sz="8" w:space="0" w:color="A0A0A0"/>
                              <w:right w:val="thickThinMediumGap" w:sz="13" w:space="0" w:color="A0A0A0"/>
                            </w:tcBorders>
                          </w:tcPr>
                          <w:p w14:paraId="6735D856" w14:textId="77777777" w:rsidR="008D6193" w:rsidRDefault="00CC31DA">
                            <w:pPr>
                              <w:pStyle w:val="TableParagraph"/>
                              <w:ind w:left="284" w:right="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$30</w:t>
                            </w:r>
                          </w:p>
                        </w:tc>
                      </w:tr>
                      <w:tr w:rsidR="008D6193" w14:paraId="4B5A049B" w14:textId="77777777">
                        <w:trPr>
                          <w:trHeight w:hRule="exact" w:val="319"/>
                        </w:trPr>
                        <w:tc>
                          <w:tcPr>
                            <w:tcW w:w="2263" w:type="dxa"/>
                            <w:tcBorders>
                              <w:top w:val="double" w:sz="8" w:space="0" w:color="A0A0A0"/>
                              <w:left w:val="thickThinMediumGap" w:sz="13" w:space="0" w:color="EFEFEF"/>
                              <w:bottom w:val="double" w:sz="8" w:space="0" w:color="A0A0A0"/>
                              <w:right w:val="double" w:sz="8" w:space="0" w:color="A0A0A0"/>
                            </w:tcBorders>
                          </w:tcPr>
                          <w:p w14:paraId="3C10006F" w14:textId="77777777" w:rsidR="008D6193" w:rsidRDefault="00CC31D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March/April</w:t>
                            </w:r>
                          </w:p>
                        </w:tc>
                        <w:tc>
                          <w:tcPr>
                            <w:tcW w:w="1862" w:type="dxa"/>
                            <w:tcBorders>
                              <w:top w:val="double" w:sz="8" w:space="0" w:color="A0A0A0"/>
                              <w:left w:val="double" w:sz="8" w:space="0" w:color="A0A0A0"/>
                              <w:bottom w:val="double" w:sz="8" w:space="0" w:color="A0A0A0"/>
                              <w:right w:val="thickThinMediumGap" w:sz="13" w:space="0" w:color="A0A0A0"/>
                            </w:tcBorders>
                          </w:tcPr>
                          <w:p w14:paraId="4CED6C21" w14:textId="77777777" w:rsidR="008D6193" w:rsidRDefault="00CC31DA">
                            <w:pPr>
                              <w:pStyle w:val="TableParagraph"/>
                              <w:ind w:left="284" w:right="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$25</w:t>
                            </w:r>
                          </w:p>
                        </w:tc>
                      </w:tr>
                      <w:tr w:rsidR="008D6193" w14:paraId="7AF78A05" w14:textId="77777777">
                        <w:trPr>
                          <w:trHeight w:hRule="exact" w:val="319"/>
                        </w:trPr>
                        <w:tc>
                          <w:tcPr>
                            <w:tcW w:w="2263" w:type="dxa"/>
                            <w:tcBorders>
                              <w:top w:val="double" w:sz="8" w:space="0" w:color="A0A0A0"/>
                              <w:left w:val="thickThinMediumGap" w:sz="13" w:space="0" w:color="EFEFEF"/>
                              <w:bottom w:val="double" w:sz="8" w:space="0" w:color="A0A0A0"/>
                              <w:right w:val="double" w:sz="8" w:space="0" w:color="A0A0A0"/>
                            </w:tcBorders>
                          </w:tcPr>
                          <w:p w14:paraId="576F873F" w14:textId="77777777" w:rsidR="008D6193" w:rsidRDefault="00CC31D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May/June</w:t>
                            </w:r>
                          </w:p>
                        </w:tc>
                        <w:tc>
                          <w:tcPr>
                            <w:tcW w:w="1862" w:type="dxa"/>
                            <w:tcBorders>
                              <w:top w:val="double" w:sz="8" w:space="0" w:color="A0A0A0"/>
                              <w:left w:val="double" w:sz="8" w:space="0" w:color="A0A0A0"/>
                              <w:bottom w:val="double" w:sz="8" w:space="0" w:color="A0A0A0"/>
                              <w:right w:val="thickThinMediumGap" w:sz="13" w:space="0" w:color="A0A0A0"/>
                            </w:tcBorders>
                          </w:tcPr>
                          <w:p w14:paraId="6CA46D07" w14:textId="77777777" w:rsidR="008D6193" w:rsidRDefault="00CC31DA">
                            <w:pPr>
                              <w:pStyle w:val="TableParagraph"/>
                              <w:ind w:left="284" w:right="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$20</w:t>
                            </w:r>
                          </w:p>
                        </w:tc>
                      </w:tr>
                      <w:tr w:rsidR="008D6193" w14:paraId="70EB0F11" w14:textId="77777777">
                        <w:trPr>
                          <w:trHeight w:hRule="exact" w:val="322"/>
                        </w:trPr>
                        <w:tc>
                          <w:tcPr>
                            <w:tcW w:w="2263" w:type="dxa"/>
                            <w:tcBorders>
                              <w:top w:val="double" w:sz="8" w:space="0" w:color="A0A0A0"/>
                              <w:left w:val="thickThinMediumGap" w:sz="13" w:space="0" w:color="EFEFEF"/>
                              <w:bottom w:val="double" w:sz="8" w:space="0" w:color="A0A0A0"/>
                              <w:right w:val="double" w:sz="8" w:space="0" w:color="A0A0A0"/>
                            </w:tcBorders>
                          </w:tcPr>
                          <w:p w14:paraId="0576D1FD" w14:textId="77777777" w:rsidR="008D6193" w:rsidRDefault="00CC31D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July/August</w:t>
                            </w:r>
                          </w:p>
                        </w:tc>
                        <w:tc>
                          <w:tcPr>
                            <w:tcW w:w="1862" w:type="dxa"/>
                            <w:tcBorders>
                              <w:top w:val="double" w:sz="8" w:space="0" w:color="A0A0A0"/>
                              <w:left w:val="double" w:sz="8" w:space="0" w:color="A0A0A0"/>
                              <w:bottom w:val="double" w:sz="8" w:space="0" w:color="A0A0A0"/>
                              <w:right w:val="thickThinMediumGap" w:sz="13" w:space="0" w:color="A0A0A0"/>
                            </w:tcBorders>
                          </w:tcPr>
                          <w:p w14:paraId="3A62873D" w14:textId="77777777" w:rsidR="008D6193" w:rsidRDefault="00CC31DA">
                            <w:pPr>
                              <w:pStyle w:val="TableParagraph"/>
                              <w:ind w:left="284" w:right="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$15</w:t>
                            </w:r>
                          </w:p>
                        </w:tc>
                      </w:tr>
                      <w:tr w:rsidR="008D6193" w14:paraId="1FF4A8E6" w14:textId="77777777">
                        <w:trPr>
                          <w:trHeight w:hRule="exact" w:val="319"/>
                        </w:trPr>
                        <w:tc>
                          <w:tcPr>
                            <w:tcW w:w="2263" w:type="dxa"/>
                            <w:tcBorders>
                              <w:top w:val="double" w:sz="8" w:space="0" w:color="A0A0A0"/>
                              <w:left w:val="thickThinMediumGap" w:sz="13" w:space="0" w:color="EFEFEF"/>
                              <w:bottom w:val="double" w:sz="8" w:space="0" w:color="A0A0A0"/>
                              <w:right w:val="double" w:sz="8" w:space="0" w:color="A0A0A0"/>
                            </w:tcBorders>
                          </w:tcPr>
                          <w:p w14:paraId="04ADEC33" w14:textId="77777777" w:rsidR="008D6193" w:rsidRDefault="00CC31D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September/October</w:t>
                            </w:r>
                          </w:p>
                        </w:tc>
                        <w:tc>
                          <w:tcPr>
                            <w:tcW w:w="1862" w:type="dxa"/>
                            <w:tcBorders>
                              <w:top w:val="double" w:sz="8" w:space="0" w:color="A0A0A0"/>
                              <w:left w:val="double" w:sz="8" w:space="0" w:color="A0A0A0"/>
                              <w:bottom w:val="double" w:sz="8" w:space="0" w:color="A0A0A0"/>
                              <w:right w:val="thickThinMediumGap" w:sz="13" w:space="0" w:color="A0A0A0"/>
                            </w:tcBorders>
                          </w:tcPr>
                          <w:p w14:paraId="1F4B1F18" w14:textId="77777777" w:rsidR="008D6193" w:rsidRDefault="00CC31DA">
                            <w:pPr>
                              <w:pStyle w:val="TableParagraph"/>
                              <w:ind w:left="284" w:right="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$10</w:t>
                            </w:r>
                          </w:p>
                        </w:tc>
                      </w:tr>
                      <w:tr w:rsidR="008D6193" w14:paraId="4F488D20" w14:textId="77777777">
                        <w:trPr>
                          <w:trHeight w:hRule="exact" w:val="334"/>
                        </w:trPr>
                        <w:tc>
                          <w:tcPr>
                            <w:tcW w:w="2263" w:type="dxa"/>
                            <w:tcBorders>
                              <w:top w:val="double" w:sz="8" w:space="0" w:color="A0A0A0"/>
                              <w:left w:val="thickThinMediumGap" w:sz="13" w:space="0" w:color="EFEFEF"/>
                              <w:bottom w:val="thickThinMediumGap" w:sz="18" w:space="0" w:color="A0A0A0"/>
                              <w:right w:val="double" w:sz="8" w:space="0" w:color="A0A0A0"/>
                            </w:tcBorders>
                          </w:tcPr>
                          <w:p w14:paraId="0800367B" w14:textId="77777777" w:rsidR="008D6193" w:rsidRDefault="00CC31D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November/December</w:t>
                            </w:r>
                          </w:p>
                        </w:tc>
                        <w:tc>
                          <w:tcPr>
                            <w:tcW w:w="1862" w:type="dxa"/>
                            <w:tcBorders>
                              <w:top w:val="double" w:sz="8" w:space="0" w:color="A0A0A0"/>
                              <w:left w:val="double" w:sz="8" w:space="0" w:color="A0A0A0"/>
                              <w:bottom w:val="thickThinMediumGap" w:sz="18" w:space="0" w:color="A0A0A0"/>
                              <w:right w:val="thickThinMediumGap" w:sz="13" w:space="0" w:color="A0A0A0"/>
                            </w:tcBorders>
                          </w:tcPr>
                          <w:p w14:paraId="0B36C5A2" w14:textId="77777777" w:rsidR="008D6193" w:rsidRDefault="00CC31DA">
                            <w:pPr>
                              <w:pStyle w:val="TableParagraph"/>
                              <w:ind w:left="283" w:right="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$35 **</w:t>
                            </w:r>
                          </w:p>
                        </w:tc>
                      </w:tr>
                    </w:tbl>
                    <w:p w14:paraId="2D5AE416" w14:textId="77777777" w:rsidR="008D6193" w:rsidRDefault="008D6193">
                      <w:pPr>
                        <w:pStyle w:val="BodyText"/>
                        <w:spacing w:befor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C31DA">
        <w:rPr>
          <w:b/>
          <w:sz w:val="36"/>
        </w:rPr>
        <w:t>Upper Midwest Bead Society - Membership Form</w:t>
      </w:r>
    </w:p>
    <w:p w14:paraId="4B9E527F" w14:textId="77777777" w:rsidR="008D6193" w:rsidRDefault="008D6193">
      <w:pPr>
        <w:pStyle w:val="BodyText"/>
        <w:spacing w:before="1"/>
        <w:rPr>
          <w:b/>
          <w:sz w:val="40"/>
        </w:rPr>
      </w:pPr>
    </w:p>
    <w:p w14:paraId="13CFC1B5" w14:textId="77777777" w:rsidR="008D6193" w:rsidRDefault="00CC31DA">
      <w:pPr>
        <w:pStyle w:val="BodyText"/>
        <w:spacing w:before="0"/>
        <w:ind w:left="116"/>
      </w:pPr>
      <w:r>
        <w:t>Membership dues are $30.00 per year.</w:t>
      </w:r>
    </w:p>
    <w:p w14:paraId="244701FD" w14:textId="77777777" w:rsidR="008D6193" w:rsidRDefault="008D6193">
      <w:pPr>
        <w:pStyle w:val="BodyText"/>
        <w:spacing w:before="11"/>
        <w:rPr>
          <w:sz w:val="23"/>
        </w:rPr>
      </w:pPr>
    </w:p>
    <w:p w14:paraId="53241A74" w14:textId="77777777" w:rsidR="008D6193" w:rsidRDefault="00CC31DA">
      <w:pPr>
        <w:pStyle w:val="BodyText"/>
        <w:spacing w:before="0"/>
        <w:ind w:left="116" w:right="5235"/>
      </w:pPr>
      <w:r>
        <w:t>Only new members pay a prorated amount based on the month joined.</w:t>
      </w:r>
    </w:p>
    <w:p w14:paraId="2B17C249" w14:textId="77777777" w:rsidR="008D6193" w:rsidRDefault="008D6193">
      <w:pPr>
        <w:pStyle w:val="BodyText"/>
        <w:spacing w:before="6"/>
        <w:rPr>
          <w:sz w:val="18"/>
        </w:rPr>
      </w:pPr>
    </w:p>
    <w:p w14:paraId="498544CF" w14:textId="77777777" w:rsidR="008D6193" w:rsidRDefault="008D6193">
      <w:pPr>
        <w:rPr>
          <w:sz w:val="18"/>
        </w:rPr>
        <w:sectPr w:rsidR="008D6193">
          <w:type w:val="continuous"/>
          <w:pgSz w:w="12240" w:h="15840"/>
          <w:pgMar w:top="540" w:right="1140" w:bottom="280" w:left="1180" w:header="720" w:footer="720" w:gutter="0"/>
          <w:cols w:space="720"/>
        </w:sectPr>
      </w:pPr>
    </w:p>
    <w:p w14:paraId="18AD8E52" w14:textId="77777777" w:rsidR="008D6193" w:rsidRDefault="00A40A79">
      <w:pPr>
        <w:pStyle w:val="BodyText"/>
        <w:spacing w:before="63"/>
        <w:ind w:left="116" w:right="-18"/>
      </w:pPr>
      <w:r>
        <w:t>Renewing members pay the full year dues regardless of the month</w:t>
      </w:r>
      <w:r w:rsidR="00CC31DA">
        <w:t>.</w:t>
      </w:r>
    </w:p>
    <w:p w14:paraId="5539A074" w14:textId="77777777" w:rsidR="008D6193" w:rsidRDefault="008D6193">
      <w:pPr>
        <w:pStyle w:val="BodyText"/>
        <w:spacing w:before="0"/>
      </w:pPr>
    </w:p>
    <w:p w14:paraId="1ECD529E" w14:textId="77777777" w:rsidR="008D6193" w:rsidRDefault="00CC31DA">
      <w:pPr>
        <w:spacing w:before="151"/>
        <w:ind w:left="115"/>
        <w:rPr>
          <w:b/>
          <w:sz w:val="24"/>
        </w:rPr>
      </w:pPr>
      <w:r>
        <w:rPr>
          <w:b/>
          <w:sz w:val="24"/>
        </w:rPr>
        <w:t>PLEASE NOTE:</w:t>
      </w:r>
    </w:p>
    <w:p w14:paraId="45E72E05" w14:textId="77777777" w:rsidR="008D6193" w:rsidRDefault="00CC31DA">
      <w:pPr>
        <w:pStyle w:val="BodyText"/>
        <w:spacing w:before="0"/>
        <w:rPr>
          <w:b/>
        </w:rPr>
      </w:pPr>
      <w:r>
        <w:br w:type="column"/>
      </w:r>
    </w:p>
    <w:p w14:paraId="50DD5F9D" w14:textId="77777777" w:rsidR="008D6193" w:rsidRDefault="008D6193">
      <w:pPr>
        <w:pStyle w:val="BodyText"/>
        <w:spacing w:before="0"/>
        <w:rPr>
          <w:b/>
        </w:rPr>
      </w:pPr>
    </w:p>
    <w:p w14:paraId="57A9F628" w14:textId="77777777" w:rsidR="008D6193" w:rsidRDefault="00CC31DA">
      <w:pPr>
        <w:spacing w:before="214"/>
        <w:ind w:left="115"/>
        <w:rPr>
          <w:sz w:val="20"/>
        </w:rPr>
      </w:pPr>
      <w:r>
        <w:rPr>
          <w:sz w:val="24"/>
        </w:rPr>
        <w:t xml:space="preserve">** </w:t>
      </w:r>
      <w:r>
        <w:rPr>
          <w:sz w:val="20"/>
        </w:rPr>
        <w:t>Includes dues for the next year</w:t>
      </w:r>
    </w:p>
    <w:p w14:paraId="2E553A7E" w14:textId="77777777" w:rsidR="008D6193" w:rsidRDefault="008D6193">
      <w:pPr>
        <w:rPr>
          <w:sz w:val="20"/>
        </w:rPr>
        <w:sectPr w:rsidR="008D6193">
          <w:type w:val="continuous"/>
          <w:pgSz w:w="12240" w:h="15840"/>
          <w:pgMar w:top="540" w:right="1140" w:bottom="280" w:left="1180" w:header="720" w:footer="720" w:gutter="0"/>
          <w:cols w:num="2" w:space="720" w:equalWidth="0">
            <w:col w:w="4600" w:space="1419"/>
            <w:col w:w="3901"/>
          </w:cols>
        </w:sectPr>
      </w:pPr>
    </w:p>
    <w:p w14:paraId="16B1C513" w14:textId="77777777" w:rsidR="008D6193" w:rsidRDefault="00CC31DA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35" w:line="264" w:lineRule="exact"/>
        <w:ind w:right="591"/>
        <w:rPr>
          <w:sz w:val="24"/>
        </w:rPr>
      </w:pPr>
      <w:r>
        <w:rPr>
          <w:sz w:val="24"/>
        </w:rPr>
        <w:t xml:space="preserve">We </w:t>
      </w:r>
      <w:r>
        <w:rPr>
          <w:b/>
          <w:sz w:val="24"/>
        </w:rPr>
        <w:t xml:space="preserve">do not </w:t>
      </w:r>
      <w:r>
        <w:rPr>
          <w:sz w:val="24"/>
        </w:rPr>
        <w:t>sell or disseminate information from our membership list to any</w:t>
      </w:r>
      <w:r>
        <w:rPr>
          <w:spacing w:val="-28"/>
          <w:sz w:val="24"/>
        </w:rPr>
        <w:t xml:space="preserve"> </w:t>
      </w:r>
      <w:r>
        <w:rPr>
          <w:sz w:val="24"/>
        </w:rPr>
        <w:t>other group or</w:t>
      </w:r>
      <w:r>
        <w:rPr>
          <w:spacing w:val="-4"/>
          <w:sz w:val="24"/>
        </w:rPr>
        <w:t xml:space="preserve"> </w:t>
      </w:r>
      <w:r>
        <w:rPr>
          <w:sz w:val="24"/>
        </w:rPr>
        <w:t>business.</w:t>
      </w:r>
    </w:p>
    <w:p w14:paraId="3CE22073" w14:textId="77777777" w:rsidR="008D6193" w:rsidRDefault="00CC31DA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line="237" w:lineRule="auto"/>
        <w:rPr>
          <w:b/>
          <w:i/>
          <w:sz w:val="24"/>
        </w:rPr>
      </w:pPr>
      <w:r>
        <w:rPr>
          <w:sz w:val="24"/>
        </w:rPr>
        <w:t>We do publish and distribute an annual membership directory to current</w:t>
      </w:r>
      <w:r>
        <w:rPr>
          <w:spacing w:val="-25"/>
          <w:sz w:val="24"/>
        </w:rPr>
        <w:t xml:space="preserve"> </w:t>
      </w:r>
      <w:r>
        <w:rPr>
          <w:sz w:val="24"/>
        </w:rPr>
        <w:t xml:space="preserve">members. </w:t>
      </w:r>
      <w:r>
        <w:rPr>
          <w:b/>
          <w:i/>
          <w:sz w:val="24"/>
        </w:rPr>
        <w:t xml:space="preserve">If you do not wish any of the information published in the directory, </w:t>
      </w:r>
      <w:r>
        <w:rPr>
          <w:b/>
          <w:i/>
          <w:sz w:val="24"/>
          <w:u w:val="thick"/>
        </w:rPr>
        <w:t>please circle that</w:t>
      </w:r>
      <w:r>
        <w:rPr>
          <w:b/>
          <w:i/>
          <w:spacing w:val="-5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information.</w:t>
      </w:r>
    </w:p>
    <w:p w14:paraId="4A03BE9C" w14:textId="30558470" w:rsidR="008D6193" w:rsidRDefault="00CC31DA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26" w:line="274" w:lineRule="exact"/>
        <w:rPr>
          <w:sz w:val="24"/>
        </w:rPr>
      </w:pPr>
      <w:r>
        <w:rPr>
          <w:sz w:val="24"/>
        </w:rPr>
        <w:t xml:space="preserve">Your Membership Card will be emailed to you. </w:t>
      </w:r>
    </w:p>
    <w:p w14:paraId="0CB4308E" w14:textId="77777777" w:rsidR="008D6193" w:rsidRDefault="008D6193">
      <w:pPr>
        <w:pStyle w:val="BodyText"/>
        <w:spacing w:before="0"/>
        <w:rPr>
          <w:sz w:val="20"/>
        </w:rPr>
      </w:pPr>
    </w:p>
    <w:p w14:paraId="77B76ECE" w14:textId="77777777" w:rsidR="008D6193" w:rsidRDefault="008D6193">
      <w:pPr>
        <w:pStyle w:val="BodyText"/>
        <w:spacing w:before="2"/>
        <w:rPr>
          <w:sz w:val="27"/>
        </w:rPr>
      </w:pPr>
    </w:p>
    <w:p w14:paraId="5322D004" w14:textId="77777777" w:rsidR="008D6193" w:rsidRDefault="008D6193">
      <w:pPr>
        <w:rPr>
          <w:sz w:val="27"/>
        </w:rPr>
        <w:sectPr w:rsidR="008D6193">
          <w:type w:val="continuous"/>
          <w:pgSz w:w="12240" w:h="15840"/>
          <w:pgMar w:top="540" w:right="1140" w:bottom="280" w:left="1180" w:header="720" w:footer="720" w:gutter="0"/>
          <w:cols w:space="720"/>
        </w:sectPr>
      </w:pPr>
    </w:p>
    <w:p w14:paraId="79931AF7" w14:textId="77777777" w:rsidR="008D6193" w:rsidRDefault="00CC31DA">
      <w:pPr>
        <w:pStyle w:val="BodyText"/>
        <w:tabs>
          <w:tab w:val="left" w:pos="3022"/>
        </w:tabs>
        <w:ind w:left="116"/>
      </w:pPr>
      <w:r>
        <w:t xml:space="preserve">Date: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B7E7D0E" w14:textId="77777777" w:rsidR="008D6193" w:rsidRDefault="00CC31DA">
      <w:pPr>
        <w:pStyle w:val="BodyText"/>
        <w:tabs>
          <w:tab w:val="left" w:pos="2856"/>
        </w:tabs>
        <w:ind w:left="116"/>
      </w:pPr>
      <w:r>
        <w:br w:type="column"/>
      </w:r>
      <w:r>
        <w:t>Check</w:t>
      </w:r>
      <w:r>
        <w:rPr>
          <w:spacing w:val="-3"/>
        </w:rPr>
        <w:t xml:space="preserve"> </w:t>
      </w:r>
      <w:r>
        <w:t xml:space="preserve">#: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E90375C" w14:textId="77777777" w:rsidR="008D6193" w:rsidRDefault="00CC31DA">
      <w:pPr>
        <w:pStyle w:val="BodyText"/>
        <w:tabs>
          <w:tab w:val="left" w:pos="3055"/>
        </w:tabs>
        <w:ind w:left="99"/>
      </w:pPr>
      <w:r>
        <w:br w:type="column"/>
      </w:r>
      <w:r>
        <w:t xml:space="preserve">Amount: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DA8A3E1" w14:textId="77777777" w:rsidR="008D6193" w:rsidRDefault="008D6193">
      <w:pPr>
        <w:sectPr w:rsidR="008D6193">
          <w:type w:val="continuous"/>
          <w:pgSz w:w="12240" w:h="15840"/>
          <w:pgMar w:top="540" w:right="1140" w:bottom="280" w:left="1180" w:header="720" w:footer="720" w:gutter="0"/>
          <w:cols w:num="3" w:space="720" w:equalWidth="0">
            <w:col w:w="3023" w:space="90"/>
            <w:col w:w="2857" w:space="40"/>
            <w:col w:w="3910"/>
          </w:cols>
        </w:sectPr>
      </w:pPr>
    </w:p>
    <w:p w14:paraId="29A3D850" w14:textId="77777777" w:rsidR="008D6193" w:rsidRDefault="008D6193">
      <w:pPr>
        <w:pStyle w:val="BodyText"/>
        <w:spacing w:before="6"/>
        <w:rPr>
          <w:sz w:val="18"/>
        </w:rPr>
      </w:pPr>
    </w:p>
    <w:p w14:paraId="0DAE4C48" w14:textId="77777777" w:rsidR="008D6193" w:rsidRDefault="00CC31DA">
      <w:pPr>
        <w:pStyle w:val="BodyText"/>
        <w:tabs>
          <w:tab w:val="left" w:pos="1658"/>
          <w:tab w:val="left" w:pos="1932"/>
          <w:tab w:val="left" w:pos="3926"/>
        </w:tabs>
        <w:ind w:left="116"/>
      </w:pPr>
      <w:r>
        <w:t>New: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Renewal: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2B12A1D" w14:textId="77777777" w:rsidR="008D6193" w:rsidRDefault="008D6193">
      <w:pPr>
        <w:pStyle w:val="BodyText"/>
        <w:spacing w:before="6"/>
        <w:rPr>
          <w:sz w:val="18"/>
        </w:rPr>
      </w:pPr>
    </w:p>
    <w:p w14:paraId="11A99113" w14:textId="77777777" w:rsidR="008D6193" w:rsidRDefault="00CC31DA">
      <w:pPr>
        <w:pStyle w:val="BodyText"/>
        <w:tabs>
          <w:tab w:val="left" w:pos="9161"/>
        </w:tabs>
        <w:ind w:left="116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2F472B" w14:textId="77777777" w:rsidR="008D6193" w:rsidRDefault="008D6193">
      <w:pPr>
        <w:pStyle w:val="BodyText"/>
        <w:spacing w:before="6"/>
        <w:rPr>
          <w:sz w:val="18"/>
        </w:rPr>
      </w:pPr>
    </w:p>
    <w:p w14:paraId="7DC9F81C" w14:textId="77777777" w:rsidR="008D6193" w:rsidRDefault="00CC31DA">
      <w:pPr>
        <w:pStyle w:val="BodyText"/>
        <w:tabs>
          <w:tab w:val="left" w:pos="9132"/>
        </w:tabs>
        <w:ind w:left="116"/>
      </w:pP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4052EA" w14:textId="77777777" w:rsidR="008D6193" w:rsidRDefault="008D6193">
      <w:pPr>
        <w:pStyle w:val="BodyText"/>
        <w:spacing w:before="6"/>
        <w:rPr>
          <w:sz w:val="18"/>
        </w:rPr>
      </w:pPr>
    </w:p>
    <w:p w14:paraId="66B9C7E0" w14:textId="77777777" w:rsidR="008D6193" w:rsidRDefault="00CC31DA">
      <w:pPr>
        <w:pStyle w:val="BodyText"/>
        <w:tabs>
          <w:tab w:val="left" w:pos="4529"/>
          <w:tab w:val="left" w:pos="6223"/>
          <w:tab w:val="left" w:pos="9079"/>
        </w:tabs>
        <w:ind w:left="116"/>
      </w:pPr>
      <w:r>
        <w:t>City:</w:t>
      </w:r>
      <w:r>
        <w:rPr>
          <w:u w:val="single"/>
        </w:rPr>
        <w:tab/>
      </w:r>
      <w:r>
        <w:t>State:</w:t>
      </w:r>
      <w:r>
        <w:rPr>
          <w:u w:val="single"/>
        </w:rPr>
        <w:tab/>
      </w:r>
      <w:r>
        <w:t>Zip</w:t>
      </w:r>
      <w:r>
        <w:rPr>
          <w:spacing w:val="-2"/>
        </w:rPr>
        <w:t xml:space="preserve"> </w:t>
      </w:r>
      <w:r>
        <w:t xml:space="preserve">code: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035D9A9" w14:textId="77777777" w:rsidR="008D6193" w:rsidRDefault="008D6193">
      <w:pPr>
        <w:pStyle w:val="BodyText"/>
        <w:spacing w:before="6"/>
        <w:rPr>
          <w:sz w:val="18"/>
        </w:rPr>
      </w:pPr>
    </w:p>
    <w:p w14:paraId="2CEBD07C" w14:textId="77777777" w:rsidR="008D6193" w:rsidRDefault="00CC31DA">
      <w:pPr>
        <w:pStyle w:val="BodyText"/>
        <w:ind w:left="116"/>
      </w:pPr>
      <w:r>
        <w:t>Telephone, please include area code:</w:t>
      </w:r>
    </w:p>
    <w:p w14:paraId="6DA9DF57" w14:textId="77777777" w:rsidR="008D6193" w:rsidRDefault="008D6193">
      <w:pPr>
        <w:pStyle w:val="BodyText"/>
        <w:spacing w:before="10"/>
        <w:rPr>
          <w:sz w:val="23"/>
        </w:rPr>
      </w:pPr>
    </w:p>
    <w:p w14:paraId="28EA00F9" w14:textId="77777777" w:rsidR="008D6193" w:rsidRDefault="00CC31DA">
      <w:pPr>
        <w:pStyle w:val="BodyText"/>
        <w:tabs>
          <w:tab w:val="left" w:pos="1606"/>
          <w:tab w:val="left" w:pos="2621"/>
          <w:tab w:val="left" w:pos="4303"/>
          <w:tab w:val="left" w:pos="6370"/>
          <w:tab w:val="left" w:pos="7385"/>
          <w:tab w:val="left" w:pos="9065"/>
        </w:tabs>
        <w:spacing w:before="1"/>
        <w:ind w:left="116"/>
      </w:pPr>
      <w:r>
        <w:t>Day: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  <w:r>
        <w:rPr>
          <w:u w:val="single"/>
        </w:rPr>
        <w:tab/>
        <w:t xml:space="preserve"> </w:t>
      </w:r>
      <w:r w:rsidR="0040564F">
        <w:t>Evening</w:t>
      </w:r>
      <w:r w:rsidR="0040564F">
        <w:rPr>
          <w:spacing w:val="-2"/>
        </w:rPr>
        <w:t>:</w:t>
      </w:r>
      <w:r>
        <w:rPr>
          <w:spacing w:val="-2"/>
        </w:rPr>
        <w:t xml:space="preserve">   </w:t>
      </w:r>
      <w:r>
        <w:rPr>
          <w:u w:val="single"/>
        </w:rPr>
        <w:tab/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4340761" w14:textId="77777777" w:rsidR="008D6193" w:rsidRDefault="008D6193">
      <w:pPr>
        <w:pStyle w:val="BodyText"/>
        <w:spacing w:before="7"/>
        <w:rPr>
          <w:sz w:val="18"/>
        </w:rPr>
      </w:pPr>
    </w:p>
    <w:p w14:paraId="4B0BF38C" w14:textId="77777777" w:rsidR="008D6193" w:rsidRDefault="0040564F">
      <w:pPr>
        <w:pStyle w:val="BodyText"/>
        <w:tabs>
          <w:tab w:val="left" w:pos="1591"/>
          <w:tab w:val="left" w:pos="2606"/>
          <w:tab w:val="left" w:pos="4289"/>
          <w:tab w:val="left" w:pos="4829"/>
          <w:tab w:val="left" w:pos="5494"/>
          <w:tab w:val="left" w:pos="6355"/>
          <w:tab w:val="left" w:pos="7371"/>
          <w:tab w:val="left" w:pos="9053"/>
        </w:tabs>
        <w:ind w:left="116"/>
      </w:pPr>
      <w:r>
        <w:t>Cell</w:t>
      </w:r>
      <w:r>
        <w:rPr>
          <w:spacing w:val="-1"/>
        </w:rPr>
        <w:t>:</w:t>
      </w:r>
      <w:r w:rsidR="00CC31DA">
        <w:rPr>
          <w:u w:val="single"/>
        </w:rPr>
        <w:t xml:space="preserve"> </w:t>
      </w:r>
      <w:r w:rsidR="00CC31DA">
        <w:rPr>
          <w:u w:val="single"/>
        </w:rPr>
        <w:tab/>
      </w:r>
      <w:r w:rsidR="00CC31DA">
        <w:t>-</w:t>
      </w:r>
      <w:r w:rsidR="00CC31DA">
        <w:rPr>
          <w:u w:val="single"/>
        </w:rPr>
        <w:t xml:space="preserve"> </w:t>
      </w:r>
      <w:r w:rsidR="00CC31DA">
        <w:rPr>
          <w:u w:val="single"/>
        </w:rPr>
        <w:tab/>
      </w:r>
      <w:r w:rsidR="00CC31DA">
        <w:t>-</w:t>
      </w:r>
      <w:r w:rsidR="00CC31DA">
        <w:rPr>
          <w:u w:val="single"/>
        </w:rPr>
        <w:t xml:space="preserve"> </w:t>
      </w:r>
      <w:r w:rsidR="00CC31DA">
        <w:rPr>
          <w:u w:val="single"/>
        </w:rPr>
        <w:tab/>
      </w:r>
      <w:r w:rsidR="00CC31DA">
        <w:tab/>
        <w:t>Fax:</w:t>
      </w:r>
      <w:r w:rsidR="00CC31DA">
        <w:tab/>
      </w:r>
      <w:r w:rsidR="00CC31DA">
        <w:rPr>
          <w:u w:val="single"/>
        </w:rPr>
        <w:t xml:space="preserve"> </w:t>
      </w:r>
      <w:r w:rsidR="00CC31DA">
        <w:rPr>
          <w:u w:val="single"/>
        </w:rPr>
        <w:tab/>
      </w:r>
      <w:r w:rsidR="00CC31DA">
        <w:t>-</w:t>
      </w:r>
      <w:r w:rsidR="00CC31DA">
        <w:rPr>
          <w:u w:val="single"/>
        </w:rPr>
        <w:t xml:space="preserve"> </w:t>
      </w:r>
      <w:r w:rsidR="00CC31DA">
        <w:rPr>
          <w:u w:val="single"/>
        </w:rPr>
        <w:tab/>
      </w:r>
      <w:r w:rsidR="00CC31DA">
        <w:t>-</w:t>
      </w:r>
      <w:r w:rsidR="00CC31DA">
        <w:rPr>
          <w:spacing w:val="-1"/>
        </w:rPr>
        <w:t xml:space="preserve"> </w:t>
      </w:r>
      <w:r w:rsidR="00CC31DA">
        <w:rPr>
          <w:w w:val="99"/>
          <w:u w:val="single"/>
        </w:rPr>
        <w:t xml:space="preserve"> </w:t>
      </w:r>
      <w:r w:rsidR="00CC31DA">
        <w:rPr>
          <w:u w:val="single"/>
        </w:rPr>
        <w:tab/>
      </w:r>
    </w:p>
    <w:p w14:paraId="248B1D80" w14:textId="77777777" w:rsidR="008D6193" w:rsidRDefault="008D6193">
      <w:pPr>
        <w:pStyle w:val="BodyText"/>
        <w:spacing w:before="6"/>
        <w:rPr>
          <w:sz w:val="18"/>
        </w:rPr>
      </w:pPr>
    </w:p>
    <w:p w14:paraId="07F77099" w14:textId="4CD303C1" w:rsidR="008D6193" w:rsidRDefault="00DC3EBF">
      <w:pPr>
        <w:pStyle w:val="BodyText"/>
        <w:spacing w:before="63"/>
        <w:ind w:left="116" w:right="365"/>
      </w:pPr>
      <w:r>
        <w:t>We will</w:t>
      </w:r>
      <w:r w:rsidR="00CC31DA">
        <w:t xml:space="preserve"> email our Newsletter; this will help us save the cost of postage, paper, and the environment. </w:t>
      </w:r>
    </w:p>
    <w:p w14:paraId="3AA760CB" w14:textId="77777777" w:rsidR="008D6193" w:rsidRDefault="00CC31DA">
      <w:pPr>
        <w:pStyle w:val="BodyText"/>
        <w:tabs>
          <w:tab w:val="left" w:pos="8679"/>
        </w:tabs>
        <w:spacing w:before="182"/>
        <w:ind w:left="116"/>
      </w:pPr>
      <w:r>
        <w:t>E-mail</w:t>
      </w:r>
      <w:r>
        <w:rPr>
          <w:spacing w:val="-4"/>
        </w:rPr>
        <w:t xml:space="preserve"> </w:t>
      </w: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3922F6" w14:textId="77777777" w:rsidR="008D6193" w:rsidRDefault="008D6193">
      <w:pPr>
        <w:pStyle w:val="BodyText"/>
        <w:spacing w:before="6"/>
        <w:rPr>
          <w:sz w:val="18"/>
        </w:rPr>
      </w:pPr>
    </w:p>
    <w:p w14:paraId="24FF21B1" w14:textId="77777777" w:rsidR="008D6193" w:rsidRDefault="00CC31DA">
      <w:pPr>
        <w:pStyle w:val="BodyText"/>
        <w:tabs>
          <w:tab w:val="left" w:pos="8839"/>
        </w:tabs>
        <w:ind w:left="116"/>
      </w:pPr>
      <w:r>
        <w:t>Bead related business</w:t>
      </w:r>
      <w:r>
        <w:rPr>
          <w:spacing w:val="-12"/>
        </w:rPr>
        <w:t xml:space="preserve"> </w:t>
      </w:r>
      <w:r>
        <w:t>website: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BC5379" w14:textId="77777777" w:rsidR="008D6193" w:rsidRDefault="008D6193">
      <w:pPr>
        <w:pStyle w:val="BodyText"/>
        <w:spacing w:before="6"/>
        <w:rPr>
          <w:sz w:val="18"/>
        </w:rPr>
      </w:pPr>
    </w:p>
    <w:p w14:paraId="55DB306F" w14:textId="77777777" w:rsidR="008D6193" w:rsidRDefault="00CC31DA">
      <w:pPr>
        <w:pStyle w:val="BodyText"/>
        <w:ind w:left="116"/>
      </w:pPr>
      <w:r>
        <w:t>Please make your check payable to:  Upper Midwest Bead Society or UMBS</w:t>
      </w:r>
    </w:p>
    <w:p w14:paraId="54DDE63E" w14:textId="77777777" w:rsidR="008D6193" w:rsidRDefault="00CC31DA">
      <w:pPr>
        <w:pStyle w:val="BodyText"/>
        <w:spacing w:before="184"/>
        <w:ind w:left="116"/>
      </w:pPr>
      <w:r>
        <w:t>Mail this form and your check to:  Upper Midwest Bead Society (UMBS)</w:t>
      </w:r>
    </w:p>
    <w:p w14:paraId="5FD6C325" w14:textId="77777777" w:rsidR="008D6193" w:rsidRDefault="00CC31DA">
      <w:pPr>
        <w:pStyle w:val="BodyText"/>
        <w:spacing w:before="0"/>
        <w:ind w:left="4436"/>
      </w:pPr>
      <w:r>
        <w:t>3000 University Avenue SE, Box 5</w:t>
      </w:r>
    </w:p>
    <w:p w14:paraId="4D094E7D" w14:textId="77777777" w:rsidR="008D6193" w:rsidRDefault="00CC31DA">
      <w:pPr>
        <w:pStyle w:val="BodyText"/>
        <w:spacing w:before="0"/>
        <w:ind w:left="4436"/>
      </w:pPr>
      <w:r>
        <w:t>Minneapolis, MN 55414</w:t>
      </w:r>
    </w:p>
    <w:p w14:paraId="7914E866" w14:textId="3E4E2AD1" w:rsidR="008D6193" w:rsidRDefault="00CC31DA">
      <w:pPr>
        <w:spacing w:before="147"/>
        <w:ind w:left="2134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Upper Midwest Bead Society Membership Form, </w:t>
      </w:r>
      <w:r w:rsidR="00DC3EBF">
        <w:rPr>
          <w:rFonts w:ascii="Times New Roman"/>
          <w:sz w:val="20"/>
        </w:rPr>
        <w:t>V-4, March 4, 2021</w:t>
      </w:r>
    </w:p>
    <w:sectPr w:rsidR="008D6193">
      <w:type w:val="continuous"/>
      <w:pgSz w:w="12240" w:h="15840"/>
      <w:pgMar w:top="540" w:right="114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EA1FCB"/>
    <w:multiLevelType w:val="hybridMultilevel"/>
    <w:tmpl w:val="DFC42766"/>
    <w:lvl w:ilvl="0" w:tplc="FBD012C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85929CDE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58762042">
      <w:numFmt w:val="bullet"/>
      <w:lvlText w:val="•"/>
      <w:lvlJc w:val="left"/>
      <w:pPr>
        <w:ind w:left="2656" w:hanging="360"/>
      </w:pPr>
      <w:rPr>
        <w:rFonts w:hint="default"/>
      </w:rPr>
    </w:lvl>
    <w:lvl w:ilvl="3" w:tplc="FA96D24C">
      <w:numFmt w:val="bullet"/>
      <w:lvlText w:val="•"/>
      <w:lvlJc w:val="left"/>
      <w:pPr>
        <w:ind w:left="3564" w:hanging="360"/>
      </w:pPr>
      <w:rPr>
        <w:rFonts w:hint="default"/>
      </w:rPr>
    </w:lvl>
    <w:lvl w:ilvl="4" w:tplc="45A4FBC2">
      <w:numFmt w:val="bullet"/>
      <w:lvlText w:val="•"/>
      <w:lvlJc w:val="left"/>
      <w:pPr>
        <w:ind w:left="4472" w:hanging="360"/>
      </w:pPr>
      <w:rPr>
        <w:rFonts w:hint="default"/>
      </w:rPr>
    </w:lvl>
    <w:lvl w:ilvl="5" w:tplc="C5A016FE"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56D4839C"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A1B2B732">
      <w:numFmt w:val="bullet"/>
      <w:lvlText w:val="•"/>
      <w:lvlJc w:val="left"/>
      <w:pPr>
        <w:ind w:left="7196" w:hanging="360"/>
      </w:pPr>
      <w:rPr>
        <w:rFonts w:hint="default"/>
      </w:rPr>
    </w:lvl>
    <w:lvl w:ilvl="8" w:tplc="9EB281BA">
      <w:numFmt w:val="bullet"/>
      <w:lvlText w:val="•"/>
      <w:lvlJc w:val="left"/>
      <w:pPr>
        <w:ind w:left="810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193"/>
    <w:rsid w:val="002A3A1E"/>
    <w:rsid w:val="0040564F"/>
    <w:rsid w:val="004662DB"/>
    <w:rsid w:val="005B7654"/>
    <w:rsid w:val="008D6193"/>
    <w:rsid w:val="00A40A79"/>
    <w:rsid w:val="00CC31DA"/>
    <w:rsid w:val="00D25D91"/>
    <w:rsid w:val="00DC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4E786"/>
  <w15:docId w15:val="{AEE24D2C-075A-4915-BA56-AB62F93C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836" w:right="361" w:hanging="360"/>
    </w:pPr>
  </w:style>
  <w:style w:type="paragraph" w:customStyle="1" w:styleId="TableParagraph">
    <w:name w:val="Table Paragraph"/>
    <w:basedOn w:val="Normal"/>
    <w:uiPriority w:val="1"/>
    <w:qFormat/>
    <w:pPr>
      <w:spacing w:before="11"/>
      <w:ind w:left="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UMBS Membership Form v2.doc</vt:lpstr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UMBS Membership Form v2.doc</dc:title>
  <dc:creator>Admin</dc:creator>
  <cp:lastModifiedBy>Barbara Benjamin</cp:lastModifiedBy>
  <cp:revision>2</cp:revision>
  <dcterms:created xsi:type="dcterms:W3CDTF">2021-03-03T18:17:00Z</dcterms:created>
  <dcterms:modified xsi:type="dcterms:W3CDTF">2021-03-03T18:17:00Z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2011-11-22T00:00:00Z</vt:filetime>
  </property>
  <property fmtid="{D5CDD505-2E9C-101B-9397-08002B2CF9AE}" pid="3" name="Creator">
    <vt:lpwstr>RAD PDF</vt:lpwstr>
  </property>
  <property fmtid="{D5CDD505-2E9C-101B-9397-08002B2CF9AE}" pid="4" name="LastSaved">
    <vt:filetime>2018-03-21T00:00:00Z</vt:filetime>
  </property>
</Properties>
</file>